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8C3" w:rsidRPr="00F16ECB" w:rsidRDefault="00F16ECB" w:rsidP="00B952B3">
      <w:pPr>
        <w:jc w:val="center"/>
        <w:rPr>
          <w:rFonts w:ascii="黑体" w:eastAsia="黑体" w:hAnsi="黑体"/>
          <w:b/>
          <w:sz w:val="36"/>
          <w:szCs w:val="36"/>
        </w:rPr>
      </w:pPr>
      <w:r w:rsidRPr="00DC2A32">
        <w:rPr>
          <w:rFonts w:ascii="黑体" w:eastAsia="黑体" w:hAnsi="黑体" w:hint="eastAsia"/>
          <w:b/>
          <w:sz w:val="36"/>
          <w:szCs w:val="36"/>
        </w:rPr>
        <w:t>第</w:t>
      </w:r>
      <w:r w:rsidR="00AD35A6">
        <w:rPr>
          <w:rFonts w:ascii="黑体" w:eastAsia="黑体" w:hAnsi="黑体" w:hint="eastAsia"/>
          <w:b/>
          <w:sz w:val="36"/>
          <w:szCs w:val="36"/>
        </w:rPr>
        <w:t>五</w:t>
      </w:r>
      <w:r w:rsidRPr="00DC2A32">
        <w:rPr>
          <w:rFonts w:ascii="黑体" w:eastAsia="黑体" w:hAnsi="黑体" w:hint="eastAsia"/>
          <w:b/>
          <w:sz w:val="36"/>
          <w:szCs w:val="36"/>
        </w:rPr>
        <w:t>届全国工程心理学学术年会</w:t>
      </w:r>
      <w:r>
        <w:rPr>
          <w:rFonts w:ascii="黑体" w:eastAsia="黑体" w:hAnsi="黑体" w:hint="eastAsia"/>
          <w:b/>
          <w:sz w:val="36"/>
          <w:szCs w:val="36"/>
        </w:rPr>
        <w:t>工作坊组织申请表</w:t>
      </w:r>
    </w:p>
    <w:tbl>
      <w:tblPr>
        <w:tblStyle w:val="a7"/>
        <w:tblpPr w:leftFromText="180" w:rightFromText="180" w:horzAnchor="margin" w:tblpX="-459" w:tblpY="1080"/>
        <w:tblW w:w="8981" w:type="dxa"/>
        <w:tblLook w:val="04A0" w:firstRow="1" w:lastRow="0" w:firstColumn="1" w:lastColumn="0" w:noHBand="0" w:noVBand="1"/>
      </w:tblPr>
      <w:tblGrid>
        <w:gridCol w:w="1293"/>
        <w:gridCol w:w="1367"/>
        <w:gridCol w:w="2060"/>
        <w:gridCol w:w="1484"/>
        <w:gridCol w:w="2777"/>
      </w:tblGrid>
      <w:tr w:rsidR="00F16ECB" w:rsidTr="00F16ECB">
        <w:tc>
          <w:tcPr>
            <w:tcW w:w="2660" w:type="dxa"/>
            <w:gridSpan w:val="2"/>
          </w:tcPr>
          <w:p w:rsidR="00F16ECB" w:rsidRPr="00F16ECB" w:rsidRDefault="00F16ECB" w:rsidP="00F16ECB">
            <w:pPr>
              <w:rPr>
                <w:rFonts w:ascii="黑体" w:eastAsia="黑体" w:hAnsi="黑体"/>
                <w:sz w:val="28"/>
                <w:szCs w:val="28"/>
              </w:rPr>
            </w:pPr>
            <w:bookmarkStart w:id="0" w:name="_GoBack"/>
            <w:r w:rsidRPr="00F16ECB">
              <w:rPr>
                <w:rFonts w:ascii="黑体" w:eastAsia="黑体" w:hAnsi="黑体" w:hint="eastAsia"/>
                <w:sz w:val="28"/>
                <w:szCs w:val="28"/>
              </w:rPr>
              <w:t>工作坊主题</w:t>
            </w:r>
          </w:p>
        </w:tc>
        <w:tc>
          <w:tcPr>
            <w:tcW w:w="6321" w:type="dxa"/>
            <w:gridSpan w:val="3"/>
          </w:tcPr>
          <w:p w:rsidR="00F16ECB" w:rsidRPr="00F16ECB" w:rsidRDefault="00F16ECB" w:rsidP="00F16EC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16ECB" w:rsidTr="00F16ECB">
        <w:tc>
          <w:tcPr>
            <w:tcW w:w="2660" w:type="dxa"/>
            <w:gridSpan w:val="2"/>
          </w:tcPr>
          <w:p w:rsidR="00F16ECB" w:rsidRPr="00F16ECB" w:rsidRDefault="00F16ECB" w:rsidP="00F16ECB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工作坊形式</w:t>
            </w:r>
          </w:p>
        </w:tc>
        <w:tc>
          <w:tcPr>
            <w:tcW w:w="6321" w:type="dxa"/>
            <w:gridSpan w:val="3"/>
          </w:tcPr>
          <w:p w:rsidR="00F16ECB" w:rsidRPr="00F16ECB" w:rsidRDefault="00F16ECB" w:rsidP="00F16EC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16ECB" w:rsidTr="00F16ECB">
        <w:tc>
          <w:tcPr>
            <w:tcW w:w="2660" w:type="dxa"/>
            <w:gridSpan w:val="2"/>
          </w:tcPr>
          <w:p w:rsidR="00F16ECB" w:rsidRDefault="00F16ECB" w:rsidP="00F16ECB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工作坊总人数预估</w:t>
            </w:r>
          </w:p>
        </w:tc>
        <w:tc>
          <w:tcPr>
            <w:tcW w:w="6321" w:type="dxa"/>
            <w:gridSpan w:val="3"/>
          </w:tcPr>
          <w:p w:rsidR="00F16ECB" w:rsidRPr="00F16ECB" w:rsidRDefault="00F16ECB" w:rsidP="00F16EC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16ECB" w:rsidTr="00F16ECB">
        <w:tc>
          <w:tcPr>
            <w:tcW w:w="1293" w:type="dxa"/>
            <w:vMerge w:val="restart"/>
          </w:tcPr>
          <w:p w:rsidR="00F16ECB" w:rsidRPr="00F16ECB" w:rsidRDefault="00F16ECB" w:rsidP="00F16ECB">
            <w:pPr>
              <w:rPr>
                <w:rFonts w:ascii="黑体" w:eastAsia="黑体" w:hAnsi="黑体"/>
                <w:sz w:val="28"/>
                <w:szCs w:val="28"/>
              </w:rPr>
            </w:pPr>
            <w:r w:rsidRPr="00F16ECB">
              <w:rPr>
                <w:rFonts w:ascii="黑体" w:eastAsia="黑体" w:hAnsi="黑体" w:hint="eastAsia"/>
                <w:sz w:val="28"/>
                <w:szCs w:val="28"/>
              </w:rPr>
              <w:t>组织人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信息</w:t>
            </w:r>
          </w:p>
        </w:tc>
        <w:tc>
          <w:tcPr>
            <w:tcW w:w="1367" w:type="dxa"/>
          </w:tcPr>
          <w:p w:rsidR="00F16ECB" w:rsidRPr="00F16ECB" w:rsidRDefault="00F16ECB" w:rsidP="00F16ECB">
            <w:pPr>
              <w:rPr>
                <w:rFonts w:ascii="黑体" w:eastAsia="黑体" w:hAnsi="黑体"/>
                <w:sz w:val="28"/>
                <w:szCs w:val="28"/>
              </w:rPr>
            </w:pPr>
            <w:r w:rsidRPr="00F16ECB"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</w:t>
            </w:r>
            <w:r w:rsidRPr="00F16ECB"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2060" w:type="dxa"/>
          </w:tcPr>
          <w:p w:rsidR="00F16ECB" w:rsidRPr="00F16ECB" w:rsidRDefault="00F16ECB" w:rsidP="00F16EC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4" w:type="dxa"/>
          </w:tcPr>
          <w:p w:rsidR="00F16ECB" w:rsidRPr="00F16ECB" w:rsidRDefault="00F16ECB" w:rsidP="0049261B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  <w:r w:rsidR="000178F4">
              <w:rPr>
                <w:rFonts w:ascii="黑体" w:eastAsia="黑体" w:hAnsi="黑体" w:hint="eastAsia"/>
                <w:sz w:val="28"/>
                <w:szCs w:val="28"/>
              </w:rPr>
              <w:t>/</w:t>
            </w:r>
            <w:r w:rsidR="0049261B">
              <w:rPr>
                <w:rFonts w:ascii="黑体" w:eastAsia="黑体" w:hAnsi="黑体" w:hint="eastAsia"/>
                <w:sz w:val="28"/>
                <w:szCs w:val="28"/>
              </w:rPr>
              <w:t>职称（</w:t>
            </w:r>
            <w:r w:rsidR="000178F4">
              <w:rPr>
                <w:rFonts w:ascii="黑体" w:eastAsia="黑体" w:hAnsi="黑体" w:hint="eastAsia"/>
                <w:sz w:val="28"/>
                <w:szCs w:val="28"/>
              </w:rPr>
              <w:t>职务</w:t>
            </w:r>
            <w:r w:rsidR="0049261B">
              <w:rPr>
                <w:rFonts w:ascii="黑体" w:eastAsia="黑体" w:hAnsi="黑体" w:hint="eastAsia"/>
                <w:sz w:val="28"/>
                <w:szCs w:val="28"/>
              </w:rPr>
              <w:t>）</w:t>
            </w:r>
          </w:p>
        </w:tc>
        <w:tc>
          <w:tcPr>
            <w:tcW w:w="2777" w:type="dxa"/>
          </w:tcPr>
          <w:p w:rsidR="00F16ECB" w:rsidRPr="00F16ECB" w:rsidRDefault="00F16ECB" w:rsidP="00AD35A6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16ECB" w:rsidTr="00F16ECB">
        <w:tc>
          <w:tcPr>
            <w:tcW w:w="1293" w:type="dxa"/>
            <w:vMerge/>
          </w:tcPr>
          <w:p w:rsidR="00F16ECB" w:rsidRPr="00F16ECB" w:rsidRDefault="00F16ECB" w:rsidP="00F16EC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67" w:type="dxa"/>
          </w:tcPr>
          <w:p w:rsidR="00F16ECB" w:rsidRPr="00F16ECB" w:rsidRDefault="00F16ECB" w:rsidP="00F16ECB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2060" w:type="dxa"/>
          </w:tcPr>
          <w:p w:rsidR="00F16ECB" w:rsidRPr="00F16ECB" w:rsidRDefault="00F16ECB" w:rsidP="00F16EC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4" w:type="dxa"/>
          </w:tcPr>
          <w:p w:rsidR="00F16ECB" w:rsidRPr="00F16ECB" w:rsidRDefault="00F16ECB" w:rsidP="00F16ECB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电子邮箱</w:t>
            </w:r>
          </w:p>
        </w:tc>
        <w:tc>
          <w:tcPr>
            <w:tcW w:w="2777" w:type="dxa"/>
          </w:tcPr>
          <w:p w:rsidR="00F16ECB" w:rsidRPr="00F16ECB" w:rsidRDefault="00F16ECB" w:rsidP="00F16EC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16ECB" w:rsidTr="00F16ECB">
        <w:tc>
          <w:tcPr>
            <w:tcW w:w="4720" w:type="dxa"/>
            <w:gridSpan w:val="3"/>
          </w:tcPr>
          <w:p w:rsidR="00F16ECB" w:rsidRPr="00F16ECB" w:rsidRDefault="00F16ECB" w:rsidP="00F16EC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16ECB">
              <w:rPr>
                <w:rFonts w:ascii="黑体" w:eastAsia="黑体" w:hAnsi="黑体" w:hint="eastAsia"/>
                <w:sz w:val="28"/>
                <w:szCs w:val="28"/>
              </w:rPr>
              <w:t>拟邀请的专家姓名</w:t>
            </w:r>
          </w:p>
        </w:tc>
        <w:tc>
          <w:tcPr>
            <w:tcW w:w="4261" w:type="dxa"/>
            <w:gridSpan w:val="2"/>
          </w:tcPr>
          <w:p w:rsidR="00F16ECB" w:rsidRPr="00F16ECB" w:rsidRDefault="00F16ECB" w:rsidP="00F16EC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16ECB">
              <w:rPr>
                <w:rFonts w:ascii="黑体" w:eastAsia="黑体" w:hAnsi="黑体" w:hint="eastAsia"/>
                <w:sz w:val="28"/>
                <w:szCs w:val="28"/>
              </w:rPr>
              <w:t>报告题目</w:t>
            </w:r>
          </w:p>
        </w:tc>
      </w:tr>
      <w:tr w:rsidR="00DC78C3" w:rsidTr="00F16ECB">
        <w:tc>
          <w:tcPr>
            <w:tcW w:w="4720" w:type="dxa"/>
            <w:gridSpan w:val="3"/>
          </w:tcPr>
          <w:p w:rsidR="00DC78C3" w:rsidRPr="00F16ECB" w:rsidRDefault="00DC78C3" w:rsidP="00F16EC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261" w:type="dxa"/>
            <w:gridSpan w:val="2"/>
          </w:tcPr>
          <w:p w:rsidR="00DC78C3" w:rsidRPr="00F16ECB" w:rsidRDefault="00DC78C3" w:rsidP="00F16EC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C78C3" w:rsidTr="00F16ECB">
        <w:tc>
          <w:tcPr>
            <w:tcW w:w="4720" w:type="dxa"/>
            <w:gridSpan w:val="3"/>
          </w:tcPr>
          <w:p w:rsidR="00DC78C3" w:rsidRPr="00AD35A6" w:rsidRDefault="00DC78C3" w:rsidP="00F16EC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261" w:type="dxa"/>
            <w:gridSpan w:val="2"/>
          </w:tcPr>
          <w:p w:rsidR="00DC78C3" w:rsidRPr="00F16ECB" w:rsidRDefault="00DC78C3" w:rsidP="00F16EC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C78C3" w:rsidTr="00F16ECB">
        <w:tc>
          <w:tcPr>
            <w:tcW w:w="4720" w:type="dxa"/>
            <w:gridSpan w:val="3"/>
          </w:tcPr>
          <w:p w:rsidR="00DC78C3" w:rsidRPr="00781ADC" w:rsidRDefault="00DC78C3" w:rsidP="00F16EC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261" w:type="dxa"/>
            <w:gridSpan w:val="2"/>
          </w:tcPr>
          <w:p w:rsidR="00DC78C3" w:rsidRPr="00F16ECB" w:rsidRDefault="00DC78C3" w:rsidP="00F16EC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C78C3" w:rsidTr="00F16ECB">
        <w:tc>
          <w:tcPr>
            <w:tcW w:w="4720" w:type="dxa"/>
            <w:gridSpan w:val="3"/>
          </w:tcPr>
          <w:p w:rsidR="00DC78C3" w:rsidRPr="00AD35A6" w:rsidRDefault="00DC78C3" w:rsidP="00F16EC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261" w:type="dxa"/>
            <w:gridSpan w:val="2"/>
          </w:tcPr>
          <w:p w:rsidR="00DC78C3" w:rsidRPr="00F16ECB" w:rsidRDefault="00DC78C3" w:rsidP="00F16EC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C78C3" w:rsidTr="00F16ECB">
        <w:tc>
          <w:tcPr>
            <w:tcW w:w="4720" w:type="dxa"/>
            <w:gridSpan w:val="3"/>
          </w:tcPr>
          <w:p w:rsidR="00DC78C3" w:rsidRPr="00F16ECB" w:rsidRDefault="00DC78C3" w:rsidP="00F16EC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261" w:type="dxa"/>
            <w:gridSpan w:val="2"/>
          </w:tcPr>
          <w:p w:rsidR="00DC78C3" w:rsidRPr="00F16ECB" w:rsidRDefault="00DC78C3" w:rsidP="00F16EC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C78C3" w:rsidTr="00F16ECB">
        <w:tc>
          <w:tcPr>
            <w:tcW w:w="4720" w:type="dxa"/>
            <w:gridSpan w:val="3"/>
          </w:tcPr>
          <w:p w:rsidR="00DC78C3" w:rsidRPr="00F16ECB" w:rsidRDefault="00DC78C3" w:rsidP="00F16EC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261" w:type="dxa"/>
            <w:gridSpan w:val="2"/>
          </w:tcPr>
          <w:p w:rsidR="00DC78C3" w:rsidRPr="00F16ECB" w:rsidRDefault="00DC78C3" w:rsidP="00F16EC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C78C3" w:rsidTr="00DC78C3">
        <w:tc>
          <w:tcPr>
            <w:tcW w:w="2660" w:type="dxa"/>
            <w:gridSpan w:val="2"/>
          </w:tcPr>
          <w:p w:rsidR="00DC78C3" w:rsidRPr="00F16ECB" w:rsidRDefault="00DC78C3" w:rsidP="00F16EC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所需场地硬件条件</w:t>
            </w:r>
          </w:p>
        </w:tc>
        <w:tc>
          <w:tcPr>
            <w:tcW w:w="6321" w:type="dxa"/>
            <w:gridSpan w:val="3"/>
          </w:tcPr>
          <w:p w:rsidR="00DC78C3" w:rsidRPr="00F16ECB" w:rsidRDefault="00DC78C3" w:rsidP="00F16EC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bookmarkEnd w:id="0"/>
    </w:tbl>
    <w:p w:rsidR="00F16ECB" w:rsidRDefault="00F16ECB" w:rsidP="00B952B3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F16ECB" w:rsidRPr="00F16ECB" w:rsidRDefault="00F16ECB" w:rsidP="00B952B3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224CDD" w:rsidRPr="009A5E31" w:rsidRDefault="00224CDD"/>
    <w:p w:rsidR="00D51B55" w:rsidRDefault="00D51B55"/>
    <w:p w:rsidR="00B952B3" w:rsidRPr="006A2303" w:rsidRDefault="00B952B3"/>
    <w:p w:rsidR="00B952B3" w:rsidRDefault="00B952B3"/>
    <w:p w:rsidR="00B952B3" w:rsidRDefault="00B952B3"/>
    <w:p w:rsidR="00B952B3" w:rsidRDefault="00B952B3"/>
    <w:p w:rsidR="00B952B3" w:rsidRDefault="00B952B3"/>
    <w:sectPr w:rsidR="00B952B3" w:rsidSect="00224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8A5" w:rsidRDefault="00FE68A5" w:rsidP="00B952B3">
      <w:r>
        <w:separator/>
      </w:r>
    </w:p>
  </w:endnote>
  <w:endnote w:type="continuationSeparator" w:id="0">
    <w:p w:rsidR="00FE68A5" w:rsidRDefault="00FE68A5" w:rsidP="00B9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8A5" w:rsidRDefault="00FE68A5" w:rsidP="00B952B3">
      <w:r>
        <w:separator/>
      </w:r>
    </w:p>
  </w:footnote>
  <w:footnote w:type="continuationSeparator" w:id="0">
    <w:p w:rsidR="00FE68A5" w:rsidRDefault="00FE68A5" w:rsidP="00B95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B3"/>
    <w:rsid w:val="000178F4"/>
    <w:rsid w:val="000544D9"/>
    <w:rsid w:val="000B009C"/>
    <w:rsid w:val="000B26B1"/>
    <w:rsid w:val="000C4334"/>
    <w:rsid w:val="000D2CB1"/>
    <w:rsid w:val="000D6BD1"/>
    <w:rsid w:val="00100EF1"/>
    <w:rsid w:val="00134917"/>
    <w:rsid w:val="001F74FE"/>
    <w:rsid w:val="00224CDD"/>
    <w:rsid w:val="00282D74"/>
    <w:rsid w:val="0028633E"/>
    <w:rsid w:val="002876D7"/>
    <w:rsid w:val="002F34A4"/>
    <w:rsid w:val="00355143"/>
    <w:rsid w:val="003826C4"/>
    <w:rsid w:val="00392B45"/>
    <w:rsid w:val="00412AF7"/>
    <w:rsid w:val="004502C6"/>
    <w:rsid w:val="0049261B"/>
    <w:rsid w:val="00531AB6"/>
    <w:rsid w:val="006A2303"/>
    <w:rsid w:val="006F4FAB"/>
    <w:rsid w:val="0070359A"/>
    <w:rsid w:val="007061ED"/>
    <w:rsid w:val="00745C54"/>
    <w:rsid w:val="00763C6E"/>
    <w:rsid w:val="00781ADC"/>
    <w:rsid w:val="007C0FE4"/>
    <w:rsid w:val="008005EA"/>
    <w:rsid w:val="00896E56"/>
    <w:rsid w:val="008E3340"/>
    <w:rsid w:val="008F05C3"/>
    <w:rsid w:val="009032ED"/>
    <w:rsid w:val="00996066"/>
    <w:rsid w:val="009A5E31"/>
    <w:rsid w:val="009D16B6"/>
    <w:rsid w:val="00A62EAF"/>
    <w:rsid w:val="00AA1776"/>
    <w:rsid w:val="00AD35A6"/>
    <w:rsid w:val="00B5226F"/>
    <w:rsid w:val="00B952B3"/>
    <w:rsid w:val="00C00F95"/>
    <w:rsid w:val="00C411D0"/>
    <w:rsid w:val="00C73675"/>
    <w:rsid w:val="00CB3826"/>
    <w:rsid w:val="00CD7A14"/>
    <w:rsid w:val="00D51B55"/>
    <w:rsid w:val="00DA2253"/>
    <w:rsid w:val="00DC78C3"/>
    <w:rsid w:val="00E05115"/>
    <w:rsid w:val="00E336EA"/>
    <w:rsid w:val="00EF1DD9"/>
    <w:rsid w:val="00EF5446"/>
    <w:rsid w:val="00F16ECB"/>
    <w:rsid w:val="00F17D18"/>
    <w:rsid w:val="00F32678"/>
    <w:rsid w:val="00F42642"/>
    <w:rsid w:val="00F44D79"/>
    <w:rsid w:val="00F6546A"/>
    <w:rsid w:val="00FE24C9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2AC59"/>
  <w15:docId w15:val="{86ED75F0-7996-F346-9802-AF1261C8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2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52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5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52B3"/>
    <w:rPr>
      <w:sz w:val="18"/>
      <w:szCs w:val="18"/>
    </w:rPr>
  </w:style>
  <w:style w:type="table" w:styleId="a7">
    <w:name w:val="Table Grid"/>
    <w:basedOn w:val="a1"/>
    <w:uiPriority w:val="39"/>
    <w:rsid w:val="00B952B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261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926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李 海峰</cp:lastModifiedBy>
  <cp:revision>5</cp:revision>
  <dcterms:created xsi:type="dcterms:W3CDTF">2019-07-22T04:01:00Z</dcterms:created>
  <dcterms:modified xsi:type="dcterms:W3CDTF">2021-06-03T05:07:00Z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